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text" w:horzAnchor="margin" w:tblpY="-7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7"/>
      </w:tblGrid>
      <w:tr w:rsidR="00D401F5" w:rsidRPr="00E77084" w:rsidTr="00D401F5">
        <w:tc>
          <w:tcPr>
            <w:tcW w:w="4928" w:type="dxa"/>
          </w:tcPr>
          <w:p w:rsidR="00D401F5" w:rsidRPr="00E77084" w:rsidRDefault="00D401F5" w:rsidP="00D401F5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D401F5" w:rsidRPr="00E77084" w:rsidRDefault="00D401F5" w:rsidP="00D401F5">
            <w:pPr>
              <w:tabs>
                <w:tab w:val="left" w:pos="538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2F61" w:rsidRPr="00D401F5" w:rsidRDefault="00232F61" w:rsidP="00F848F7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A10A0" w:rsidRPr="00D401F5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A10A0" w:rsidRPr="00D401F5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8A10A0" w:rsidRPr="00D401F5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8A10A0" w:rsidRPr="00D401F5" w:rsidRDefault="008A10A0" w:rsidP="00F848F7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10A0" w:rsidRPr="00D401F5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160FFD" w:rsidRPr="00D401F5" w:rsidRDefault="00160FFD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16032" w:rsidRPr="00D401F5" w:rsidRDefault="00E7708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 xml:space="preserve">от  </w:t>
      </w:r>
      <w:r w:rsidR="000527E3" w:rsidRPr="00D401F5">
        <w:rPr>
          <w:rFonts w:ascii="Times New Roman" w:hAnsi="Times New Roman" w:cs="Times New Roman"/>
          <w:sz w:val="28"/>
          <w:szCs w:val="28"/>
        </w:rPr>
        <w:t>29</w:t>
      </w:r>
      <w:r w:rsidR="00587F83" w:rsidRPr="00D401F5">
        <w:rPr>
          <w:rFonts w:ascii="Times New Roman" w:hAnsi="Times New Roman" w:cs="Times New Roman"/>
          <w:sz w:val="28"/>
          <w:szCs w:val="28"/>
        </w:rPr>
        <w:t>.06</w:t>
      </w:r>
      <w:r w:rsidR="00816032" w:rsidRPr="00D401F5">
        <w:rPr>
          <w:rFonts w:ascii="Times New Roman" w:hAnsi="Times New Roman" w:cs="Times New Roman"/>
          <w:sz w:val="28"/>
          <w:szCs w:val="28"/>
        </w:rPr>
        <w:t>.2022</w:t>
      </w:r>
      <w:r w:rsidR="00D401F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D4558" w:rsidRPr="00D401F5">
        <w:rPr>
          <w:rFonts w:ascii="Times New Roman" w:hAnsi="Times New Roman" w:cs="Times New Roman"/>
          <w:sz w:val="28"/>
          <w:szCs w:val="28"/>
        </w:rPr>
        <w:t>г.</w:t>
      </w:r>
      <w:r w:rsidR="008A10A0" w:rsidRPr="00D401F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401F5">
        <w:rPr>
          <w:rFonts w:ascii="Times New Roman" w:hAnsi="Times New Roman" w:cs="Times New Roman"/>
          <w:sz w:val="28"/>
          <w:szCs w:val="28"/>
        </w:rPr>
        <w:t xml:space="preserve">                  с. Лотошное</w:t>
      </w:r>
      <w:r w:rsidR="00F3139D" w:rsidRPr="00D401F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401F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A10A0" w:rsidRPr="00D401F5">
        <w:rPr>
          <w:rFonts w:ascii="Times New Roman" w:hAnsi="Times New Roman" w:cs="Times New Roman"/>
          <w:sz w:val="28"/>
          <w:szCs w:val="28"/>
        </w:rPr>
        <w:t xml:space="preserve"> </w:t>
      </w:r>
      <w:r w:rsidR="000E4238" w:rsidRPr="00D401F5">
        <w:rPr>
          <w:rFonts w:ascii="Times New Roman" w:hAnsi="Times New Roman" w:cs="Times New Roman"/>
          <w:sz w:val="28"/>
          <w:szCs w:val="28"/>
        </w:rPr>
        <w:t>№</w:t>
      </w:r>
      <w:r w:rsidR="00153931" w:rsidRPr="00D401F5">
        <w:rPr>
          <w:rFonts w:ascii="Times New Roman" w:hAnsi="Times New Roman" w:cs="Times New Roman"/>
          <w:sz w:val="28"/>
          <w:szCs w:val="28"/>
        </w:rPr>
        <w:t>33</w:t>
      </w:r>
    </w:p>
    <w:p w:rsidR="004209BE" w:rsidRPr="00D401F5" w:rsidRDefault="004209BE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296" w:rsidRPr="00D401F5" w:rsidRDefault="00F92296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>О внесении</w:t>
      </w:r>
      <w:r w:rsidR="00FF7A61" w:rsidRPr="00D401F5">
        <w:rPr>
          <w:rFonts w:ascii="Times New Roman" w:hAnsi="Times New Roman" w:cs="Times New Roman"/>
          <w:sz w:val="28"/>
          <w:szCs w:val="28"/>
        </w:rPr>
        <w:t xml:space="preserve"> изменений в постановление № 2</w:t>
      </w:r>
      <w:r w:rsidR="008A4C96" w:rsidRPr="00D401F5">
        <w:rPr>
          <w:rFonts w:ascii="Times New Roman" w:hAnsi="Times New Roman" w:cs="Times New Roman"/>
          <w:sz w:val="28"/>
          <w:szCs w:val="28"/>
        </w:rPr>
        <w:t>0</w:t>
      </w:r>
      <w:r w:rsidR="00F55B31" w:rsidRPr="00D401F5">
        <w:rPr>
          <w:rFonts w:ascii="Times New Roman" w:hAnsi="Times New Roman" w:cs="Times New Roman"/>
          <w:sz w:val="28"/>
          <w:szCs w:val="28"/>
        </w:rPr>
        <w:t>от 01.02.2012</w:t>
      </w:r>
      <w:r w:rsidRPr="00D401F5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160FFD" w:rsidRPr="00D401F5" w:rsidRDefault="00160FFD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>«</w:t>
      </w:r>
      <w:r w:rsidR="00FF7A61" w:rsidRPr="00D401F5">
        <w:rPr>
          <w:rFonts w:ascii="Times New Roman" w:hAnsi="Times New Roman" w:cs="Times New Roman"/>
          <w:sz w:val="28"/>
          <w:szCs w:val="28"/>
        </w:rPr>
        <w:t>Об утверждении а</w:t>
      </w:r>
      <w:r w:rsidR="00F55B31" w:rsidRPr="00D401F5">
        <w:rPr>
          <w:rFonts w:ascii="Times New Roman" w:hAnsi="Times New Roman" w:cs="Times New Roman"/>
          <w:sz w:val="28"/>
          <w:szCs w:val="28"/>
        </w:rPr>
        <w:t>дминистрат</w:t>
      </w:r>
      <w:r w:rsidR="002E340C" w:rsidRPr="00D401F5">
        <w:rPr>
          <w:rFonts w:ascii="Times New Roman" w:hAnsi="Times New Roman" w:cs="Times New Roman"/>
          <w:sz w:val="28"/>
          <w:szCs w:val="28"/>
        </w:rPr>
        <w:t xml:space="preserve">ивного регламента  </w:t>
      </w:r>
    </w:p>
    <w:p w:rsidR="00FF7A61" w:rsidRPr="00D401F5" w:rsidRDefault="00FF7A61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>предоставлению муниципальной услуги  по выдаче</w:t>
      </w:r>
    </w:p>
    <w:p w:rsidR="009F217C" w:rsidRPr="00D401F5" w:rsidRDefault="00FF7A61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>выписок  из реестра муниципального имущества</w:t>
      </w:r>
      <w:r w:rsidR="009F217C" w:rsidRPr="00D401F5">
        <w:rPr>
          <w:rFonts w:ascii="Times New Roman" w:hAnsi="Times New Roman" w:cs="Times New Roman"/>
          <w:sz w:val="28"/>
          <w:szCs w:val="28"/>
        </w:rPr>
        <w:t>»</w:t>
      </w:r>
      <w:r w:rsidR="00160FFD" w:rsidRPr="00D401F5">
        <w:rPr>
          <w:rFonts w:ascii="Times New Roman" w:hAnsi="Times New Roman" w:cs="Times New Roman"/>
          <w:sz w:val="28"/>
          <w:szCs w:val="28"/>
        </w:rPr>
        <w:t>.</w:t>
      </w:r>
    </w:p>
    <w:p w:rsidR="00F55B31" w:rsidRPr="00D401F5" w:rsidRDefault="00F55B31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4238" w:rsidRPr="00D401F5" w:rsidRDefault="000E4238" w:rsidP="00F848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4238" w:rsidRPr="00D401F5" w:rsidRDefault="000E4238" w:rsidP="00F848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Pr="00D401F5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D401F5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D401F5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D401F5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</w:t>
      </w:r>
      <w:r w:rsidR="00AF6EE3" w:rsidRPr="00D401F5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F6EE3" w:rsidRPr="00D401F5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AF6EE3" w:rsidRPr="00D401F5">
        <w:rPr>
          <w:rFonts w:ascii="Times New Roman" w:hAnsi="Times New Roman" w:cs="Times New Roman"/>
          <w:sz w:val="28"/>
          <w:szCs w:val="28"/>
        </w:rPr>
        <w:t xml:space="preserve"> исполнении части 4 статьи 7 Федерального закона от 06.10.2003 № 131-ФЗ « Об общих принципах организации местного самоуп</w:t>
      </w:r>
      <w:r w:rsidR="00D708B7" w:rsidRPr="00D401F5">
        <w:rPr>
          <w:rFonts w:ascii="Times New Roman" w:hAnsi="Times New Roman" w:cs="Times New Roman"/>
          <w:sz w:val="28"/>
          <w:szCs w:val="28"/>
        </w:rPr>
        <w:t>равления в Российской Федерации.</w:t>
      </w:r>
    </w:p>
    <w:p w:rsidR="00D708B7" w:rsidRPr="00D401F5" w:rsidRDefault="00D708B7" w:rsidP="00F848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6BFF" w:rsidRDefault="000E4238" w:rsidP="00F848F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401F5">
        <w:rPr>
          <w:sz w:val="28"/>
          <w:szCs w:val="28"/>
        </w:rPr>
        <w:t>ПОСТАНОВЛЯЕТ:</w:t>
      </w:r>
    </w:p>
    <w:p w:rsidR="00D401F5" w:rsidRPr="00D401F5" w:rsidRDefault="00D401F5" w:rsidP="00F848F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F92296" w:rsidRPr="00D401F5" w:rsidRDefault="00F92296" w:rsidP="00F848F7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401F5">
        <w:rPr>
          <w:rFonts w:ascii="Times New Roman" w:hAnsi="Times New Roman"/>
          <w:sz w:val="28"/>
          <w:szCs w:val="28"/>
        </w:rPr>
        <w:t xml:space="preserve">Внести  следующие изменения в постановление администрации </w:t>
      </w:r>
      <w:proofErr w:type="spellStart"/>
      <w:r w:rsidRPr="00D401F5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Pr="00D401F5"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  <w:r w:rsidR="00FF7A61" w:rsidRPr="00D401F5">
        <w:rPr>
          <w:rFonts w:ascii="Times New Roman" w:hAnsi="Times New Roman"/>
          <w:sz w:val="28"/>
          <w:szCs w:val="28"/>
        </w:rPr>
        <w:t>№ 2</w:t>
      </w:r>
      <w:r w:rsidR="008A4C96" w:rsidRPr="00D401F5">
        <w:rPr>
          <w:rFonts w:ascii="Times New Roman" w:hAnsi="Times New Roman"/>
          <w:sz w:val="28"/>
          <w:szCs w:val="28"/>
        </w:rPr>
        <w:t>0</w:t>
      </w:r>
      <w:r w:rsidR="00F55B31" w:rsidRPr="00D401F5">
        <w:rPr>
          <w:rFonts w:ascii="Times New Roman" w:hAnsi="Times New Roman"/>
          <w:sz w:val="28"/>
          <w:szCs w:val="28"/>
        </w:rPr>
        <w:t>от 01.02.2012</w:t>
      </w:r>
      <w:r w:rsidRPr="00D401F5">
        <w:rPr>
          <w:rFonts w:ascii="Times New Roman" w:hAnsi="Times New Roman"/>
          <w:sz w:val="28"/>
          <w:szCs w:val="28"/>
        </w:rPr>
        <w:t xml:space="preserve"> г. </w:t>
      </w:r>
    </w:p>
    <w:p w:rsidR="00F92296" w:rsidRPr="00D401F5" w:rsidRDefault="002E340C" w:rsidP="00F848F7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401F5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F55B31" w:rsidRPr="00D401F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 w:rsidR="00FF7A61" w:rsidRPr="00D401F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  <w:r w:rsidR="00F55B31" w:rsidRPr="00D401F5">
        <w:rPr>
          <w:rFonts w:ascii="Times New Roman" w:hAnsi="Times New Roman" w:cs="Times New Roman"/>
          <w:bCs/>
          <w:color w:val="000000"/>
          <w:sz w:val="28"/>
          <w:szCs w:val="28"/>
        </w:rPr>
        <w:t>дминистративного рег</w:t>
      </w:r>
      <w:r w:rsidR="009F217C" w:rsidRPr="00D401F5">
        <w:rPr>
          <w:rFonts w:ascii="Times New Roman" w:hAnsi="Times New Roman" w:cs="Times New Roman"/>
          <w:bCs/>
          <w:color w:val="000000"/>
          <w:sz w:val="28"/>
          <w:szCs w:val="28"/>
        </w:rPr>
        <w:t>ламента</w:t>
      </w:r>
      <w:r w:rsidR="00FF7A61" w:rsidRPr="00D401F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</w:t>
      </w:r>
      <w:r w:rsidR="009F217C" w:rsidRPr="00D401F5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</w:t>
      </w:r>
      <w:r w:rsidR="00FF7A61" w:rsidRPr="00D401F5">
        <w:rPr>
          <w:rFonts w:ascii="Times New Roman" w:hAnsi="Times New Roman" w:cs="Times New Roman"/>
          <w:bCs/>
          <w:color w:val="000000"/>
          <w:sz w:val="28"/>
          <w:szCs w:val="28"/>
        </w:rPr>
        <w:t>ию муниципальной услуги  по выдаче выписок из реестра муниципального имущества</w:t>
      </w:r>
      <w:r w:rsidRPr="00D401F5"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FA09C6" w:rsidRPr="00D401F5" w:rsidRDefault="00FA09C6" w:rsidP="00A239F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848F7" w:rsidRPr="00D401F5" w:rsidRDefault="005C61DC" w:rsidP="00587F83">
      <w:pPr>
        <w:pStyle w:val="a5"/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401F5">
        <w:rPr>
          <w:rFonts w:ascii="Times New Roman" w:hAnsi="Times New Roman"/>
          <w:sz w:val="28"/>
          <w:szCs w:val="28"/>
        </w:rPr>
        <w:t>В пункт</w:t>
      </w:r>
      <w:r w:rsidR="000B2B3A" w:rsidRPr="00D401F5">
        <w:rPr>
          <w:rFonts w:ascii="Times New Roman" w:hAnsi="Times New Roman"/>
          <w:sz w:val="28"/>
          <w:szCs w:val="28"/>
        </w:rPr>
        <w:t>е</w:t>
      </w:r>
      <w:r w:rsidR="00587F83" w:rsidRPr="00D401F5">
        <w:rPr>
          <w:rFonts w:ascii="Times New Roman" w:hAnsi="Times New Roman"/>
          <w:sz w:val="28"/>
          <w:szCs w:val="28"/>
        </w:rPr>
        <w:t xml:space="preserve"> 1.3.4,</w:t>
      </w:r>
      <w:r w:rsidR="006B3A09" w:rsidRPr="00D401F5">
        <w:rPr>
          <w:rFonts w:ascii="Times New Roman" w:hAnsi="Times New Roman"/>
          <w:sz w:val="28"/>
          <w:szCs w:val="28"/>
        </w:rPr>
        <w:t>4.1</w:t>
      </w:r>
      <w:r w:rsidR="00587F83" w:rsidRPr="00D401F5">
        <w:rPr>
          <w:rFonts w:ascii="Times New Roman" w:hAnsi="Times New Roman"/>
          <w:sz w:val="28"/>
          <w:szCs w:val="28"/>
        </w:rPr>
        <w:t>,</w:t>
      </w:r>
      <w:r w:rsidR="000B2B3A" w:rsidRPr="00D401F5">
        <w:rPr>
          <w:rFonts w:ascii="Times New Roman" w:hAnsi="Times New Roman"/>
          <w:sz w:val="28"/>
          <w:szCs w:val="28"/>
        </w:rPr>
        <w:t xml:space="preserve"> 4.3 </w:t>
      </w:r>
      <w:r w:rsidR="006B3A09" w:rsidRPr="00D401F5">
        <w:rPr>
          <w:rFonts w:ascii="Times New Roman" w:hAnsi="Times New Roman"/>
          <w:sz w:val="28"/>
          <w:szCs w:val="28"/>
        </w:rPr>
        <w:t>,</w:t>
      </w:r>
      <w:r w:rsidRPr="00D401F5">
        <w:rPr>
          <w:rFonts w:ascii="Times New Roman" w:hAnsi="Times New Roman"/>
          <w:sz w:val="28"/>
          <w:szCs w:val="28"/>
        </w:rPr>
        <w:t xml:space="preserve"> исключить слово «Администрации» после слова «Глава» и изложить в новой редакции</w:t>
      </w:r>
      <w:r w:rsidR="00F848F7" w:rsidRPr="00D401F5">
        <w:rPr>
          <w:rFonts w:ascii="Times New Roman" w:hAnsi="Times New Roman"/>
          <w:sz w:val="28"/>
          <w:szCs w:val="28"/>
        </w:rPr>
        <w:t>:</w:t>
      </w:r>
    </w:p>
    <w:p w:rsidR="00587F83" w:rsidRPr="00D401F5" w:rsidRDefault="00587F83" w:rsidP="00587F83">
      <w:pPr>
        <w:jc w:val="both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 xml:space="preserve">      1.3.4 Письменный ответ на обращение подписывается Главой  и содержит фамилию, имя,     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587F83" w:rsidRPr="00D401F5" w:rsidRDefault="00587F83" w:rsidP="00587F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 xml:space="preserve">        4.1 </w:t>
      </w:r>
      <w:r w:rsidRPr="00D401F5"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Текущий контроль за соблюдением и исполнением сотрудниками     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</w:t>
      </w:r>
      <w:proofErr w:type="gramStart"/>
      <w:r w:rsidRPr="00D401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587F83" w:rsidRPr="00D401F5" w:rsidRDefault="00587F83" w:rsidP="00587F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7F83" w:rsidRPr="00D401F5" w:rsidRDefault="00587F83" w:rsidP="00587F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4.3 </w:t>
      </w:r>
      <w:r w:rsidRPr="00D401F5">
        <w:rPr>
          <w:rFonts w:ascii="Times New Roman" w:hAnsi="Times New Roman" w:cs="Times New Roman"/>
          <w:sz w:val="28"/>
          <w:szCs w:val="28"/>
        </w:rPr>
        <w:t xml:space="preserve">Ответственность за предоставление муниципальной услуги возлагается на Главу, </w:t>
      </w:r>
      <w:proofErr w:type="gramStart"/>
      <w:r w:rsidRPr="00D401F5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D401F5">
        <w:rPr>
          <w:rFonts w:ascii="Times New Roman" w:hAnsi="Times New Roman" w:cs="Times New Roman"/>
          <w:sz w:val="28"/>
          <w:szCs w:val="28"/>
        </w:rPr>
        <w:t xml:space="preserve"> непосредственно принимает решение по вопросам предоставления муниципальной услуги.</w:t>
      </w:r>
    </w:p>
    <w:p w:rsidR="00831155" w:rsidRPr="00D401F5" w:rsidRDefault="00831155" w:rsidP="003A7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771C" w:rsidRPr="00D401F5" w:rsidRDefault="00587F83" w:rsidP="00F848F7">
      <w:pPr>
        <w:pStyle w:val="ConsPlusTitle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1F5">
        <w:rPr>
          <w:rFonts w:ascii="Times New Roman" w:hAnsi="Times New Roman" w:cs="Times New Roman"/>
          <w:b w:val="0"/>
          <w:sz w:val="28"/>
          <w:szCs w:val="28"/>
        </w:rPr>
        <w:t>2</w:t>
      </w:r>
      <w:r w:rsidR="00365891" w:rsidRPr="00D401F5">
        <w:rPr>
          <w:rFonts w:ascii="Times New Roman" w:hAnsi="Times New Roman" w:cs="Times New Roman"/>
          <w:b w:val="0"/>
          <w:sz w:val="28"/>
          <w:szCs w:val="28"/>
        </w:rPr>
        <w:t xml:space="preserve"> .</w:t>
      </w:r>
      <w:r w:rsidR="00DB771C" w:rsidRPr="00D401F5">
        <w:rPr>
          <w:rFonts w:ascii="Times New Roman" w:hAnsi="Times New Roman" w:cs="Times New Roman"/>
          <w:b w:val="0"/>
          <w:sz w:val="28"/>
          <w:szCs w:val="28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proofErr w:type="spellStart"/>
      <w:r w:rsidR="00DB771C" w:rsidRPr="00D401F5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="00DB771C" w:rsidRPr="00D401F5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DB771C" w:rsidRPr="00D401F5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="00DB771C" w:rsidRPr="00D401F5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области.</w:t>
      </w:r>
    </w:p>
    <w:p w:rsidR="003A7338" w:rsidRPr="00D401F5" w:rsidRDefault="003A7338" w:rsidP="00F848F7">
      <w:pPr>
        <w:pStyle w:val="ConsPlusTitle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771C" w:rsidRPr="00D401F5" w:rsidRDefault="00587F83" w:rsidP="00F848F7">
      <w:pPr>
        <w:autoSpaceDE w:val="0"/>
        <w:autoSpaceDN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>3</w:t>
      </w:r>
      <w:r w:rsidR="00365891" w:rsidRPr="00D401F5">
        <w:rPr>
          <w:rFonts w:ascii="Times New Roman" w:hAnsi="Times New Roman" w:cs="Times New Roman"/>
          <w:sz w:val="28"/>
          <w:szCs w:val="28"/>
        </w:rPr>
        <w:t xml:space="preserve">. </w:t>
      </w:r>
      <w:r w:rsidR="00DB771C" w:rsidRPr="00D401F5">
        <w:rPr>
          <w:rFonts w:ascii="Times New Roman" w:hAnsi="Times New Roman" w:cs="Times New Roman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E4238" w:rsidRPr="00D401F5" w:rsidRDefault="00587F83" w:rsidP="00F848F7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D401F5">
        <w:rPr>
          <w:rFonts w:ascii="Times New Roman" w:hAnsi="Times New Roman" w:cs="Times New Roman"/>
          <w:sz w:val="28"/>
          <w:szCs w:val="28"/>
        </w:rPr>
        <w:t>4</w:t>
      </w:r>
      <w:r w:rsidR="00365891" w:rsidRPr="00D401F5">
        <w:rPr>
          <w:rFonts w:ascii="Times New Roman" w:hAnsi="Times New Roman" w:cs="Times New Roman"/>
          <w:sz w:val="28"/>
          <w:szCs w:val="28"/>
        </w:rPr>
        <w:t>.</w:t>
      </w:r>
      <w:r w:rsidR="00DB771C" w:rsidRPr="00D401F5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</w:t>
      </w:r>
      <w:proofErr w:type="gramStart"/>
      <w:r w:rsidR="00DB771C" w:rsidRPr="00D401F5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0E4238" w:rsidRDefault="00DB771C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401F5">
        <w:rPr>
          <w:rFonts w:ascii="Times New Roman" w:hAnsi="Times New Roman"/>
          <w:sz w:val="28"/>
          <w:szCs w:val="28"/>
        </w:rPr>
        <w:t>собой.</w:t>
      </w:r>
    </w:p>
    <w:p w:rsidR="00D401F5" w:rsidRDefault="00D401F5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01F5" w:rsidRDefault="00D401F5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01F5" w:rsidRDefault="00D401F5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01F5" w:rsidRPr="00D401F5" w:rsidRDefault="00D401F5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6EE3" w:rsidRPr="00D401F5" w:rsidRDefault="00AF6EE3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0A0" w:rsidRPr="00D401F5" w:rsidRDefault="008A10A0" w:rsidP="00F848F7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401F5"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proofErr w:type="spellStart"/>
      <w:r w:rsidRPr="00D401F5"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 w:rsidRPr="00D401F5">
        <w:rPr>
          <w:rFonts w:ascii="Times New Roman" w:hAnsi="Times New Roman"/>
          <w:bCs/>
          <w:color w:val="000000"/>
          <w:sz w:val="28"/>
          <w:szCs w:val="28"/>
        </w:rPr>
        <w:t xml:space="preserve">  сельсовета</w:t>
      </w:r>
    </w:p>
    <w:p w:rsidR="008A10A0" w:rsidRPr="00D401F5" w:rsidRDefault="008A10A0" w:rsidP="00F848F7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D401F5">
        <w:rPr>
          <w:bCs/>
          <w:color w:val="000000"/>
          <w:sz w:val="28"/>
          <w:szCs w:val="28"/>
        </w:rPr>
        <w:t>Краснозерского района</w:t>
      </w:r>
      <w:r w:rsidR="00D401F5">
        <w:rPr>
          <w:bCs/>
          <w:color w:val="000000"/>
          <w:sz w:val="28"/>
          <w:szCs w:val="28"/>
        </w:rPr>
        <w:t xml:space="preserve">                                                                </w:t>
      </w:r>
      <w:proofErr w:type="spellStart"/>
      <w:r w:rsidR="003A7338" w:rsidRPr="00D401F5">
        <w:rPr>
          <w:bCs/>
          <w:color w:val="000000"/>
          <w:sz w:val="28"/>
          <w:szCs w:val="28"/>
        </w:rPr>
        <w:t>А.В.Кеслер</w:t>
      </w:r>
      <w:proofErr w:type="spellEnd"/>
    </w:p>
    <w:p w:rsidR="008A10A0" w:rsidRPr="00D401F5" w:rsidRDefault="008A10A0" w:rsidP="00F848F7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D401F5">
        <w:rPr>
          <w:bCs/>
          <w:color w:val="000000"/>
          <w:sz w:val="28"/>
          <w:szCs w:val="28"/>
        </w:rPr>
        <w:t xml:space="preserve">Новосибирской области                                                               </w:t>
      </w:r>
    </w:p>
    <w:p w:rsidR="000E4238" w:rsidRPr="00D401F5" w:rsidRDefault="000E4238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296" w:rsidRPr="00D401F5" w:rsidRDefault="00F92296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296" w:rsidRPr="00D401F5" w:rsidRDefault="00F92296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296" w:rsidRPr="00D401F5" w:rsidRDefault="00F92296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296" w:rsidRPr="00D401F5" w:rsidRDefault="00F92296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5EB4" w:rsidRPr="00D401F5" w:rsidRDefault="00175EB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Pr="00D401F5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48F7" w:rsidRPr="00D401F5" w:rsidRDefault="00F848F7" w:rsidP="00F84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401F5">
        <w:rPr>
          <w:rFonts w:ascii="Times New Roman" w:hAnsi="Times New Roman" w:cs="Times New Roman"/>
          <w:sz w:val="16"/>
          <w:szCs w:val="16"/>
        </w:rPr>
        <w:t>Л.Л.Сергиенко</w:t>
      </w:r>
    </w:p>
    <w:p w:rsidR="008A10A0" w:rsidRPr="00D401F5" w:rsidRDefault="00F848F7" w:rsidP="00F84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401F5">
        <w:rPr>
          <w:rFonts w:ascii="Times New Roman" w:hAnsi="Times New Roman" w:cs="Times New Roman"/>
          <w:sz w:val="16"/>
          <w:szCs w:val="16"/>
        </w:rPr>
        <w:t>60-221</w:t>
      </w:r>
    </w:p>
    <w:sectPr w:rsidR="008A10A0" w:rsidRPr="00D401F5" w:rsidSect="00160FFD">
      <w:pgSz w:w="11906" w:h="16838"/>
      <w:pgMar w:top="1134" w:right="849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AD1"/>
    <w:multiLevelType w:val="multilevel"/>
    <w:tmpl w:val="8F149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28945FA6"/>
    <w:multiLevelType w:val="multilevel"/>
    <w:tmpl w:val="51545D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C6306"/>
    <w:multiLevelType w:val="hybridMultilevel"/>
    <w:tmpl w:val="2FCAE5EE"/>
    <w:lvl w:ilvl="0" w:tplc="FE722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C6EE4"/>
    <w:multiLevelType w:val="hybridMultilevel"/>
    <w:tmpl w:val="2C5E931A"/>
    <w:lvl w:ilvl="0" w:tplc="EAF0B22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F806BF"/>
    <w:multiLevelType w:val="multilevel"/>
    <w:tmpl w:val="D242E46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theme="minorBidi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10A0"/>
    <w:rsid w:val="00007045"/>
    <w:rsid w:val="00010964"/>
    <w:rsid w:val="0002280B"/>
    <w:rsid w:val="000527E3"/>
    <w:rsid w:val="0006222C"/>
    <w:rsid w:val="000B2B3A"/>
    <w:rsid w:val="000C005E"/>
    <w:rsid w:val="000E4238"/>
    <w:rsid w:val="0011164F"/>
    <w:rsid w:val="00153931"/>
    <w:rsid w:val="00160FFD"/>
    <w:rsid w:val="00175EB4"/>
    <w:rsid w:val="00180872"/>
    <w:rsid w:val="0018777E"/>
    <w:rsid w:val="00232F61"/>
    <w:rsid w:val="00260DB7"/>
    <w:rsid w:val="00297598"/>
    <w:rsid w:val="002D10CA"/>
    <w:rsid w:val="002E340C"/>
    <w:rsid w:val="003420D9"/>
    <w:rsid w:val="00365891"/>
    <w:rsid w:val="003A7338"/>
    <w:rsid w:val="004209BE"/>
    <w:rsid w:val="004D3C3B"/>
    <w:rsid w:val="004D4558"/>
    <w:rsid w:val="005860AE"/>
    <w:rsid w:val="00587F83"/>
    <w:rsid w:val="005C276C"/>
    <w:rsid w:val="005C61DC"/>
    <w:rsid w:val="006B3A09"/>
    <w:rsid w:val="007B15D6"/>
    <w:rsid w:val="007F3025"/>
    <w:rsid w:val="00816032"/>
    <w:rsid w:val="00831155"/>
    <w:rsid w:val="00843609"/>
    <w:rsid w:val="00880A4B"/>
    <w:rsid w:val="00880C8F"/>
    <w:rsid w:val="00886BFF"/>
    <w:rsid w:val="008955BC"/>
    <w:rsid w:val="008A10A0"/>
    <w:rsid w:val="008A4C96"/>
    <w:rsid w:val="008F3834"/>
    <w:rsid w:val="009F217C"/>
    <w:rsid w:val="00A239FD"/>
    <w:rsid w:val="00A95E65"/>
    <w:rsid w:val="00AB12A9"/>
    <w:rsid w:val="00AB625E"/>
    <w:rsid w:val="00AD2797"/>
    <w:rsid w:val="00AF6EE3"/>
    <w:rsid w:val="00B07316"/>
    <w:rsid w:val="00B3484E"/>
    <w:rsid w:val="00B86C07"/>
    <w:rsid w:val="00BC47A3"/>
    <w:rsid w:val="00C16E6E"/>
    <w:rsid w:val="00C52FFC"/>
    <w:rsid w:val="00C74C6C"/>
    <w:rsid w:val="00D02C35"/>
    <w:rsid w:val="00D401F5"/>
    <w:rsid w:val="00D529FD"/>
    <w:rsid w:val="00D52B61"/>
    <w:rsid w:val="00D708B7"/>
    <w:rsid w:val="00DB771C"/>
    <w:rsid w:val="00E36EC1"/>
    <w:rsid w:val="00E66789"/>
    <w:rsid w:val="00E77084"/>
    <w:rsid w:val="00EF3EA7"/>
    <w:rsid w:val="00F3139D"/>
    <w:rsid w:val="00F55B31"/>
    <w:rsid w:val="00F848F7"/>
    <w:rsid w:val="00F92296"/>
    <w:rsid w:val="00F9432E"/>
    <w:rsid w:val="00FA09C6"/>
    <w:rsid w:val="00FF43C0"/>
    <w:rsid w:val="00FF7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10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0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E42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D4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4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01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1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8733E-836B-4F1D-9D7E-2BE4D18C6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2022-09-15T05:10:00Z</cp:lastPrinted>
  <dcterms:created xsi:type="dcterms:W3CDTF">2021-09-22T07:35:00Z</dcterms:created>
  <dcterms:modified xsi:type="dcterms:W3CDTF">2022-09-15T05:10:00Z</dcterms:modified>
</cp:coreProperties>
</file>